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4"/>
        <w:gridCol w:w="831"/>
      </w:tblGrid>
      <w:tr w:rsidR="00B70661" w:rsidRPr="00B70661" w14:paraId="48E4A2C5" w14:textId="77777777" w:rsidTr="00C222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8214C" w14:textId="77777777" w:rsidR="00B70661" w:rsidRDefault="00B70661" w:rsidP="00B7066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D94FF5">
              <w:rPr>
                <w:rFonts w:ascii="Angsana New" w:eastAsia="Times New Roman" w:hAnsi="Angsana New" w:cs="Angsana New"/>
                <w:noProof/>
                <w:sz w:val="28"/>
              </w:rPr>
              <w:drawing>
                <wp:anchor distT="0" distB="0" distL="114300" distR="114300" simplePos="0" relativeHeight="251659264" behindDoc="1" locked="0" layoutInCell="1" allowOverlap="1" wp14:anchorId="4B68C43F" wp14:editId="0D3D8985">
                  <wp:simplePos x="0" y="0"/>
                  <wp:positionH relativeFrom="column">
                    <wp:posOffset>2482215</wp:posOffset>
                  </wp:positionH>
                  <wp:positionV relativeFrom="paragraph">
                    <wp:posOffset>82550</wp:posOffset>
                  </wp:positionV>
                  <wp:extent cx="952500" cy="1038225"/>
                  <wp:effectExtent l="0" t="0" r="0" b="9525"/>
                  <wp:wrapNone/>
                  <wp:docPr id="1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22AC" w:rsidRPr="00B70661">
              <w:rPr>
                <w:rFonts w:ascii="TH SarabunIT๙" w:eastAsia="Times New Roman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inline distT="0" distB="0" distL="0" distR="0" wp14:anchorId="0CD1649F" wp14:editId="580DEF2B">
                      <wp:extent cx="304800" cy="304800"/>
                      <wp:effectExtent l="0" t="0" r="0" b="0"/>
                      <wp:docPr id="2" name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9D5EAC" id="LOGO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wJTUIecBAAC9AwAADgAAAAAAAAAAAAAAAAAuAgAAZHJzL2Uyb0RvYy54bWxQSwECLQAU&#10;AAYACAAAACEATKDpLNgAAAADAQAADwAAAAAAAAAAAAAAAABBBAAAZHJzL2Rvd25yZXYueG1sUEsF&#10;BgAAAAAEAAQA8wAAAEY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24B24A1C" w14:textId="77777777" w:rsidR="00B70661" w:rsidRDefault="00B70661" w:rsidP="00B7066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66D1E46B" w14:textId="77777777" w:rsidR="00B70661" w:rsidRDefault="00B70661" w:rsidP="00B7066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1D34CB51" w14:textId="77777777" w:rsidR="00B70661" w:rsidRDefault="00B70661" w:rsidP="00B7066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0D68B23A" w14:textId="77777777" w:rsidR="00B70661" w:rsidRDefault="00C222AC" w:rsidP="00B7066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br/>
            </w:r>
            <w:r w:rsidRPr="00B706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B706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B706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B706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จ้างก่อสร้างก่อสร้างถนนหินคลุก สายบ้านปรือเงาะ-บ้านคางา</w:t>
            </w:r>
          </w:p>
          <w:p w14:paraId="048A1FB5" w14:textId="77777777" w:rsidR="00C222AC" w:rsidRDefault="00C222AC" w:rsidP="00B7066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B706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หมู่ที่ ๔ โดยวิธีคัดเลือก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14:paraId="41EF24EA" w14:textId="77777777" w:rsidR="00B70661" w:rsidRDefault="00B70661" w:rsidP="00B7066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0E680DC3" w14:textId="77777777" w:rsidR="00B70661" w:rsidRPr="00B70661" w:rsidRDefault="00B70661" w:rsidP="00B7066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</w:tc>
      </w:tr>
      <w:tr w:rsidR="00B70661" w:rsidRPr="00B70661" w14:paraId="12E99A2E" w14:textId="77777777" w:rsidTr="00C222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52A80" w14:textId="77777777" w:rsidR="00B70661" w:rsidRDefault="00C222AC" w:rsidP="00B70661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ตามที่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องค์การบริหารส่วนตำบลสะนอ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ได้มีหนังสือเชิญชวนสำหรับ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จ้างก่อสร้างก่อสร้างถนนหินคลุก สายบ้านปรือเงาะ-บ้านคางา หมู่ที่ ๔ โดยวิธีคัดเลือก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นั้น</w:t>
            </w:r>
          </w:p>
          <w:p w14:paraId="267C1631" w14:textId="77777777" w:rsidR="00B70661" w:rsidRDefault="00C222AC" w:rsidP="00B70661">
            <w:pPr>
              <w:spacing w:before="240" w:after="0"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งานบริการก่อสร้างถนนทางหลวงและถนน</w:t>
            </w:r>
            <w:proofErr w:type="spellStart"/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อื่นๆ</w:t>
            </w:r>
            <w:proofErr w:type="spellEnd"/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(๗๒.๑๔.๑๐.๐๑) จำนวน ๑ สาย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ผู้ได้รับการคัดเลือก </w:t>
            </w:r>
            <w:r w:rsidR="00B7066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ได้แก่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รุส</w:t>
            </w:r>
            <w:proofErr w:type="spellEnd"/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ลันโยธา (ให้บริการ)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B7066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โดยเสนอราคา</w:t>
            </w:r>
            <w:r w:rsidR="00B7066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เป็นเงินทั้งสิ้น</w:t>
            </w:r>
            <w:r w:rsid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๖๔๔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  <w:p w14:paraId="016C174B" w14:textId="77777777" w:rsidR="00B70661" w:rsidRDefault="00C222AC" w:rsidP="00B70661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หกล้านหกแสนสี่หมื่นสี่พันบาทถ้วน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)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</w:t>
            </w:r>
            <w:r w:rsidR="00B7066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ๆ</w:t>
            </w:r>
          </w:p>
          <w:p w14:paraId="2AC64248" w14:textId="77777777" w:rsidR="00C222AC" w:rsidRPr="00B70661" w:rsidRDefault="00C222AC" w:rsidP="00B70661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ทั้งปวง</w:t>
            </w:r>
          </w:p>
        </w:tc>
      </w:tr>
      <w:tr w:rsidR="00B70661" w:rsidRPr="00B70661" w14:paraId="0EDA00D1" w14:textId="77777777" w:rsidTr="00C222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C8368" w14:textId="434590F4" w:rsidR="00C222AC" w:rsidRPr="00B70661" w:rsidRDefault="0013373E" w:rsidP="00B70661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 wp14:anchorId="6C6EB017" wp14:editId="08668565">
                  <wp:simplePos x="0" y="0"/>
                  <wp:positionH relativeFrom="column">
                    <wp:posOffset>2186940</wp:posOffset>
                  </wp:positionH>
                  <wp:positionV relativeFrom="paragraph">
                    <wp:posOffset>86360</wp:posOffset>
                  </wp:positionV>
                  <wp:extent cx="1664335" cy="1219200"/>
                  <wp:effectExtent l="0" t="0" r="0" b="0"/>
                  <wp:wrapNone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22AC"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B70661" w:rsidRPr="00B70661" w14:paraId="1F0E4CF5" w14:textId="77777777" w:rsidTr="00C222AC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E0D74" w14:textId="265D0C57" w:rsidR="00C222AC" w:rsidRPr="00B70661" w:rsidRDefault="00B70661" w:rsidP="00B70661">
            <w:pPr>
              <w:spacing w:after="0" w:line="24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B706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เมษายน พ.ศ. ๒๕๖๓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71431" w14:textId="77777777" w:rsidR="00C222AC" w:rsidRPr="00B70661" w:rsidRDefault="00C222AC" w:rsidP="00B70661">
            <w:pPr>
              <w:spacing w:after="0" w:line="24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70661" w:rsidRPr="00B70661" w14:paraId="64AB89B4" w14:textId="77777777" w:rsidTr="00C222AC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B0C7A" w14:textId="77777777" w:rsidR="00C222AC" w:rsidRPr="00B70661" w:rsidRDefault="00C222AC" w:rsidP="00B70661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A6402" w14:textId="77777777" w:rsidR="00C222AC" w:rsidRPr="00B70661" w:rsidRDefault="00C222AC" w:rsidP="00B70661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70661" w:rsidRPr="00B70661" w14:paraId="6F732DD2" w14:textId="77777777" w:rsidTr="00C222AC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E9B3B" w14:textId="77777777" w:rsidR="00C222AC" w:rsidRPr="00B70661" w:rsidRDefault="00C222AC" w:rsidP="00B70661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5DBEF" w14:textId="77777777" w:rsidR="00C222AC" w:rsidRPr="00B70661" w:rsidRDefault="00C222AC" w:rsidP="00B70661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70661" w:rsidRPr="00B70661" w14:paraId="12A26B8A" w14:textId="77777777" w:rsidTr="00C222AC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1D4DD" w14:textId="6B39CED2" w:rsidR="00B70661" w:rsidRDefault="00B70661"/>
          <w:tbl>
            <w:tblPr>
              <w:tblW w:w="8814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14"/>
            </w:tblGrid>
            <w:tr w:rsidR="00B70661" w:rsidRPr="00B70661" w14:paraId="55CFE43E" w14:textId="77777777" w:rsidTr="00B70661">
              <w:trPr>
                <w:tblCellSpacing w:w="15" w:type="dxa"/>
                <w:jc w:val="center"/>
              </w:trPr>
              <w:tc>
                <w:tcPr>
                  <w:tcW w:w="87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13FFAA0" w14:textId="41CF2830" w:rsidR="00B70661" w:rsidRDefault="00B70661" w:rsidP="00B7066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p w14:paraId="7E7EABE1" w14:textId="77777777" w:rsidR="00B70661" w:rsidRDefault="00B70661" w:rsidP="00B7066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p w14:paraId="5C94DC2F" w14:textId="77777777" w:rsidR="00B70661" w:rsidRPr="00B70661" w:rsidRDefault="00B70661" w:rsidP="00B7066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          </w:t>
                  </w:r>
                  <w:r w:rsidRPr="00B706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B706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นายรอสาลี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</w:t>
                  </w:r>
                  <w:r w:rsidRPr="00B706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 อดุลย์อภิมุข)</w:t>
                  </w:r>
                </w:p>
              </w:tc>
            </w:tr>
            <w:tr w:rsidR="00B70661" w:rsidRPr="00B70661" w14:paraId="36C90E64" w14:textId="77777777" w:rsidTr="00B70661">
              <w:trPr>
                <w:tblCellSpacing w:w="15" w:type="dxa"/>
                <w:jc w:val="center"/>
              </w:trPr>
              <w:tc>
                <w:tcPr>
                  <w:tcW w:w="87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3741151" w14:textId="77777777" w:rsidR="00B70661" w:rsidRPr="00B70661" w:rsidRDefault="00B70661" w:rsidP="00B7066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</w:t>
                  </w:r>
                  <w:r w:rsidRPr="00B706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B70661" w:rsidRPr="00B70661" w14:paraId="7C6510EF" w14:textId="77777777" w:rsidTr="00B70661">
              <w:trPr>
                <w:tblCellSpacing w:w="15" w:type="dxa"/>
                <w:jc w:val="center"/>
              </w:trPr>
              <w:tc>
                <w:tcPr>
                  <w:tcW w:w="87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A39F47C" w14:textId="77777777" w:rsidR="00B70661" w:rsidRPr="00B70661" w:rsidRDefault="00B70661" w:rsidP="00B7066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B706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4C47A380" w14:textId="77777777" w:rsidR="00C222AC" w:rsidRPr="00B70661" w:rsidRDefault="00C222AC" w:rsidP="00B70661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0"/>
            </w:tblGrid>
            <w:tr w:rsidR="00B70661" w:rsidRPr="00B70661" w14:paraId="1A40CCC4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35836F2" w14:textId="77777777" w:rsidR="00C222AC" w:rsidRPr="00B70661" w:rsidRDefault="00C222AC" w:rsidP="00B7066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8"/>
                    </w:rPr>
                  </w:pPr>
                  <w:r w:rsidRPr="00B706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B70661" w:rsidRPr="00B70661" w14:paraId="5FBA1954" w14:textId="77777777" w:rsidTr="00B70661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FC2F94" w14:textId="77777777" w:rsidR="00C222AC" w:rsidRPr="00B70661" w:rsidRDefault="00C222AC" w:rsidP="00B7066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B70661" w:rsidRPr="00B70661" w14:paraId="728FD76E" w14:textId="77777777" w:rsidTr="00B70661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6AA02F" w14:textId="77777777" w:rsidR="00C222AC" w:rsidRPr="00B70661" w:rsidRDefault="00C222AC" w:rsidP="00B7066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B70661" w:rsidRPr="00B70661" w14:paraId="602A2295" w14:textId="77777777" w:rsidTr="00B70661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48852F" w14:textId="77777777" w:rsidR="00C222AC" w:rsidRPr="00B70661" w:rsidRDefault="00C222AC" w:rsidP="00B7066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B70661" w:rsidRPr="00B70661" w14:paraId="2965EBD0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B7D850C" w14:textId="77777777" w:rsidR="00C222AC" w:rsidRPr="00B70661" w:rsidRDefault="00C222AC" w:rsidP="00B7066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B706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461444DB" w14:textId="77777777" w:rsidR="00C222AC" w:rsidRPr="00B70661" w:rsidRDefault="00C222AC" w:rsidP="00B7066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7C0448C6" w14:textId="77777777" w:rsidR="009A2A64" w:rsidRPr="00B70661" w:rsidRDefault="009A2A64" w:rsidP="00B70661">
      <w:pPr>
        <w:spacing w:after="0" w:line="240" w:lineRule="atLeast"/>
        <w:rPr>
          <w:rFonts w:ascii="TH SarabunIT๙" w:hAnsi="TH SarabunIT๙" w:cs="TH SarabunIT๙"/>
          <w:color w:val="000000" w:themeColor="text1"/>
        </w:rPr>
      </w:pPr>
    </w:p>
    <w:sectPr w:rsidR="009A2A64" w:rsidRPr="00B706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2AC"/>
    <w:rsid w:val="0013373E"/>
    <w:rsid w:val="009A2A64"/>
    <w:rsid w:val="00B70661"/>
    <w:rsid w:val="00C2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EBFB0"/>
  <w15:chartTrackingRefBased/>
  <w15:docId w15:val="{F0E9C8C8-D410-4E2B-A06F-95A3A9F1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39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2020-04-01T09:52:00Z</dcterms:created>
  <dcterms:modified xsi:type="dcterms:W3CDTF">2020-08-17T08:06:00Z</dcterms:modified>
</cp:coreProperties>
</file>